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7E7" w:rsidRPr="005A11F9" w:rsidRDefault="00BA07E7" w:rsidP="00BA07E7">
      <w:pPr>
        <w:jc w:val="both"/>
        <w:rPr>
          <w:rFonts w:asciiTheme="minorEastAsia" w:eastAsiaTheme="minorEastAsia" w:hAnsiTheme="minorEastAsia"/>
          <w:w w:val="95"/>
          <w:szCs w:val="24"/>
        </w:rPr>
      </w:pPr>
      <w:r w:rsidRPr="005A11F9">
        <w:rPr>
          <w:rFonts w:asciiTheme="minorEastAsia" w:eastAsiaTheme="minorEastAsia" w:hAnsiTheme="minorEastAsia" w:hint="eastAsia"/>
          <w:w w:val="95"/>
          <w:szCs w:val="24"/>
        </w:rPr>
        <w:t>附件8</w:t>
      </w:r>
    </w:p>
    <w:p w:rsidR="00BA07E7" w:rsidRPr="002744D7" w:rsidRDefault="00BA07E7" w:rsidP="00BA07E7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</w:p>
    <w:p w:rsidR="002C49F0" w:rsidRDefault="00BA07E7" w:rsidP="002C49F0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BA07E7">
        <w:rPr>
          <w:rFonts w:ascii="方正小标宋简体" w:eastAsia="方正小标宋简体" w:hint="eastAsia"/>
          <w:w w:val="95"/>
          <w:sz w:val="44"/>
          <w:szCs w:val="44"/>
        </w:rPr>
        <w:t>天津市</w:t>
      </w:r>
      <w:r w:rsidR="002C49F0">
        <w:rPr>
          <w:rFonts w:ascii="方正小标宋简体" w:eastAsia="方正小标宋简体" w:hint="eastAsia"/>
          <w:w w:val="95"/>
          <w:sz w:val="44"/>
          <w:szCs w:val="44"/>
        </w:rPr>
        <w:t>民政局</w:t>
      </w:r>
      <w:r w:rsidRPr="00BA07E7">
        <w:rPr>
          <w:rFonts w:ascii="方正小标宋简体" w:eastAsia="方正小标宋简体" w:hint="eastAsia"/>
          <w:w w:val="95"/>
          <w:sz w:val="44"/>
          <w:szCs w:val="44"/>
        </w:rPr>
        <w:t>2017年部门预算</w:t>
      </w:r>
    </w:p>
    <w:p w:rsidR="00BA07E7" w:rsidRPr="00BA07E7" w:rsidRDefault="00BA07E7" w:rsidP="002C49F0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BA07E7">
        <w:rPr>
          <w:rFonts w:ascii="方正小标宋简体" w:eastAsia="方正小标宋简体" w:hint="eastAsia"/>
          <w:w w:val="95"/>
          <w:sz w:val="44"/>
          <w:szCs w:val="44"/>
        </w:rPr>
        <w:t>编制情况其他说明</w:t>
      </w:r>
    </w:p>
    <w:p w:rsidR="00BA07E7" w:rsidRPr="00824025" w:rsidRDefault="00BA07E7" w:rsidP="00BA07E7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BA07E7" w:rsidRPr="00BA07E7" w:rsidRDefault="00BA07E7" w:rsidP="00BA07E7">
      <w:pPr>
        <w:spacing w:line="560" w:lineRule="exact"/>
        <w:ind w:firstLine="645"/>
        <w:rPr>
          <w:rFonts w:ascii="仿宋" w:eastAsia="仿宋" w:hAnsi="仿宋"/>
          <w:sz w:val="30"/>
          <w:szCs w:val="30"/>
        </w:rPr>
      </w:pPr>
      <w:r w:rsidRPr="00BA07E7">
        <w:rPr>
          <w:rFonts w:ascii="仿宋" w:eastAsia="仿宋" w:hAnsi="仿宋" w:hint="eastAsia"/>
          <w:sz w:val="30"/>
          <w:szCs w:val="30"/>
        </w:rPr>
        <w:t>本部门</w:t>
      </w:r>
      <w:r w:rsidR="002167D5">
        <w:rPr>
          <w:rFonts w:ascii="仿宋" w:eastAsia="仿宋" w:hAnsi="仿宋" w:hint="eastAsia"/>
          <w:sz w:val="30"/>
          <w:szCs w:val="30"/>
        </w:rPr>
        <w:t>无</w:t>
      </w:r>
      <w:r w:rsidRPr="00BA07E7">
        <w:rPr>
          <w:rFonts w:ascii="仿宋" w:eastAsia="仿宋" w:hAnsi="仿宋" w:hint="eastAsia"/>
          <w:sz w:val="30"/>
          <w:szCs w:val="30"/>
        </w:rPr>
        <w:t>专业</w:t>
      </w:r>
      <w:proofErr w:type="gramStart"/>
      <w:r w:rsidRPr="00BA07E7">
        <w:rPr>
          <w:rFonts w:ascii="仿宋" w:eastAsia="仿宋" w:hAnsi="仿宋" w:hint="eastAsia"/>
          <w:sz w:val="30"/>
          <w:szCs w:val="30"/>
        </w:rPr>
        <w:t>性名词需要</w:t>
      </w:r>
      <w:proofErr w:type="gramEnd"/>
      <w:r w:rsidRPr="00BA07E7">
        <w:rPr>
          <w:rFonts w:ascii="仿宋" w:eastAsia="仿宋" w:hAnsi="仿宋" w:hint="eastAsia"/>
          <w:sz w:val="30"/>
          <w:szCs w:val="30"/>
        </w:rPr>
        <w:t>解释。</w:t>
      </w:r>
    </w:p>
    <w:p w:rsidR="00BA07E7" w:rsidRPr="00AA120E" w:rsidRDefault="00BA07E7" w:rsidP="00BA07E7">
      <w:pPr>
        <w:spacing w:line="580" w:lineRule="exact"/>
        <w:rPr>
          <w:rFonts w:ascii="黑体" w:eastAsia="黑体" w:hAnsi="宋体" w:cs="宋体"/>
          <w:sz w:val="36"/>
          <w:szCs w:val="36"/>
        </w:rPr>
      </w:pPr>
    </w:p>
    <w:p w:rsidR="00BA07E7" w:rsidRPr="00160CEB" w:rsidRDefault="00BA07E7" w:rsidP="00BA07E7"/>
    <w:p w:rsidR="00BA7173" w:rsidRPr="00BA07E7" w:rsidRDefault="00BA7173"/>
    <w:sectPr w:rsidR="00BA7173" w:rsidRPr="00BA07E7" w:rsidSect="00937D77">
      <w:headerReference w:type="default" r:id="rId6"/>
      <w:footerReference w:type="even" r:id="rId7"/>
      <w:footerReference w:type="default" r:id="rId8"/>
      <w:pgSz w:w="11907" w:h="16840" w:code="9"/>
      <w:pgMar w:top="2098" w:right="1474" w:bottom="1304" w:left="1588" w:header="765" w:footer="765" w:gutter="0"/>
      <w:pgNumType w:fmt="numberInDash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75E" w:rsidRDefault="00B9575E" w:rsidP="000E2114">
      <w:pPr>
        <w:spacing w:line="240" w:lineRule="auto"/>
      </w:pPr>
      <w:r>
        <w:separator/>
      </w:r>
    </w:p>
  </w:endnote>
  <w:endnote w:type="continuationSeparator" w:id="0">
    <w:p w:rsidR="00B9575E" w:rsidRDefault="00B9575E" w:rsidP="000E21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500" w:rsidRDefault="000E2114" w:rsidP="00937D77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5A11F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13500" w:rsidRDefault="00B9575E" w:rsidP="00937D77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500" w:rsidRDefault="00B9575E" w:rsidP="00937D77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75E" w:rsidRDefault="00B9575E" w:rsidP="000E2114">
      <w:pPr>
        <w:spacing w:line="240" w:lineRule="auto"/>
      </w:pPr>
      <w:r>
        <w:separator/>
      </w:r>
    </w:p>
  </w:footnote>
  <w:footnote w:type="continuationSeparator" w:id="0">
    <w:p w:rsidR="00B9575E" w:rsidRDefault="00B9575E" w:rsidP="000E211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500" w:rsidRDefault="00B9575E" w:rsidP="00E90C8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07E7"/>
    <w:rsid w:val="0001076E"/>
    <w:rsid w:val="00013381"/>
    <w:rsid w:val="0001632D"/>
    <w:rsid w:val="00021B0A"/>
    <w:rsid w:val="000408AB"/>
    <w:rsid w:val="00071498"/>
    <w:rsid w:val="00074B9E"/>
    <w:rsid w:val="00077B27"/>
    <w:rsid w:val="0008520E"/>
    <w:rsid w:val="000C0112"/>
    <w:rsid w:val="000E2114"/>
    <w:rsid w:val="000F23BC"/>
    <w:rsid w:val="00104CB0"/>
    <w:rsid w:val="001208A3"/>
    <w:rsid w:val="001343F4"/>
    <w:rsid w:val="00135C84"/>
    <w:rsid w:val="00162FB5"/>
    <w:rsid w:val="0019142A"/>
    <w:rsid w:val="00193FAA"/>
    <w:rsid w:val="001A1850"/>
    <w:rsid w:val="001A3FE7"/>
    <w:rsid w:val="001A6220"/>
    <w:rsid w:val="001B2611"/>
    <w:rsid w:val="001D3A95"/>
    <w:rsid w:val="001F049F"/>
    <w:rsid w:val="0020299A"/>
    <w:rsid w:val="002167D5"/>
    <w:rsid w:val="00217A5F"/>
    <w:rsid w:val="00220144"/>
    <w:rsid w:val="0022090C"/>
    <w:rsid w:val="00222C99"/>
    <w:rsid w:val="00225F42"/>
    <w:rsid w:val="00231D70"/>
    <w:rsid w:val="002422A8"/>
    <w:rsid w:val="00245126"/>
    <w:rsid w:val="0024794F"/>
    <w:rsid w:val="00251541"/>
    <w:rsid w:val="00256DE8"/>
    <w:rsid w:val="0026417D"/>
    <w:rsid w:val="00280F58"/>
    <w:rsid w:val="0029307A"/>
    <w:rsid w:val="0029327D"/>
    <w:rsid w:val="002938CE"/>
    <w:rsid w:val="002A70BE"/>
    <w:rsid w:val="002B0D90"/>
    <w:rsid w:val="002B4DDD"/>
    <w:rsid w:val="002C49F0"/>
    <w:rsid w:val="002C5F82"/>
    <w:rsid w:val="002E2500"/>
    <w:rsid w:val="002F4B91"/>
    <w:rsid w:val="002F50F5"/>
    <w:rsid w:val="00300310"/>
    <w:rsid w:val="00313AAA"/>
    <w:rsid w:val="00322D18"/>
    <w:rsid w:val="00331574"/>
    <w:rsid w:val="003523D9"/>
    <w:rsid w:val="003531A1"/>
    <w:rsid w:val="003860F4"/>
    <w:rsid w:val="003B0519"/>
    <w:rsid w:val="003B1363"/>
    <w:rsid w:val="003D7D41"/>
    <w:rsid w:val="003E258F"/>
    <w:rsid w:val="003E5E3C"/>
    <w:rsid w:val="003F47DD"/>
    <w:rsid w:val="003F51A4"/>
    <w:rsid w:val="00400BE1"/>
    <w:rsid w:val="00402E77"/>
    <w:rsid w:val="00424ABE"/>
    <w:rsid w:val="00447006"/>
    <w:rsid w:val="00452F84"/>
    <w:rsid w:val="0045423B"/>
    <w:rsid w:val="004630FA"/>
    <w:rsid w:val="004649C7"/>
    <w:rsid w:val="00465E10"/>
    <w:rsid w:val="00473D9F"/>
    <w:rsid w:val="004B7746"/>
    <w:rsid w:val="004C3A93"/>
    <w:rsid w:val="004C6DB2"/>
    <w:rsid w:val="004E4DA8"/>
    <w:rsid w:val="005047D5"/>
    <w:rsid w:val="00522DA6"/>
    <w:rsid w:val="00550085"/>
    <w:rsid w:val="00593D08"/>
    <w:rsid w:val="005A11F9"/>
    <w:rsid w:val="005B02ED"/>
    <w:rsid w:val="005B683B"/>
    <w:rsid w:val="005B724B"/>
    <w:rsid w:val="005D3261"/>
    <w:rsid w:val="005D3B82"/>
    <w:rsid w:val="005D4E68"/>
    <w:rsid w:val="005F2046"/>
    <w:rsid w:val="00600165"/>
    <w:rsid w:val="006007DD"/>
    <w:rsid w:val="00616B2C"/>
    <w:rsid w:val="00633F95"/>
    <w:rsid w:val="006653DB"/>
    <w:rsid w:val="00676576"/>
    <w:rsid w:val="00681285"/>
    <w:rsid w:val="006A0BD8"/>
    <w:rsid w:val="006C007C"/>
    <w:rsid w:val="006D7E42"/>
    <w:rsid w:val="006E31C1"/>
    <w:rsid w:val="006E6038"/>
    <w:rsid w:val="006F0071"/>
    <w:rsid w:val="006F623E"/>
    <w:rsid w:val="00741A4A"/>
    <w:rsid w:val="00743EE1"/>
    <w:rsid w:val="00745C9D"/>
    <w:rsid w:val="00752039"/>
    <w:rsid w:val="00756634"/>
    <w:rsid w:val="00763C58"/>
    <w:rsid w:val="00782324"/>
    <w:rsid w:val="007914FA"/>
    <w:rsid w:val="007B327F"/>
    <w:rsid w:val="007C7330"/>
    <w:rsid w:val="007D50E7"/>
    <w:rsid w:val="007D68EF"/>
    <w:rsid w:val="007F0F5F"/>
    <w:rsid w:val="00804905"/>
    <w:rsid w:val="008235D9"/>
    <w:rsid w:val="0082729E"/>
    <w:rsid w:val="008314CE"/>
    <w:rsid w:val="00834FF1"/>
    <w:rsid w:val="0084586D"/>
    <w:rsid w:val="00847B0C"/>
    <w:rsid w:val="0086045B"/>
    <w:rsid w:val="008669B6"/>
    <w:rsid w:val="00872516"/>
    <w:rsid w:val="0087526D"/>
    <w:rsid w:val="00882153"/>
    <w:rsid w:val="00897AD0"/>
    <w:rsid w:val="008A1E59"/>
    <w:rsid w:val="008B35E7"/>
    <w:rsid w:val="008C75EC"/>
    <w:rsid w:val="008D6A70"/>
    <w:rsid w:val="00906E78"/>
    <w:rsid w:val="00912787"/>
    <w:rsid w:val="00921CCB"/>
    <w:rsid w:val="0092266C"/>
    <w:rsid w:val="00943064"/>
    <w:rsid w:val="00944BCE"/>
    <w:rsid w:val="0096772C"/>
    <w:rsid w:val="009A3266"/>
    <w:rsid w:val="009A4A9B"/>
    <w:rsid w:val="009D22AD"/>
    <w:rsid w:val="009D260A"/>
    <w:rsid w:val="009E1033"/>
    <w:rsid w:val="00A01B94"/>
    <w:rsid w:val="00A36091"/>
    <w:rsid w:val="00A61D8B"/>
    <w:rsid w:val="00A749A4"/>
    <w:rsid w:val="00A75DAE"/>
    <w:rsid w:val="00A84705"/>
    <w:rsid w:val="00A9012C"/>
    <w:rsid w:val="00A91104"/>
    <w:rsid w:val="00A96A9F"/>
    <w:rsid w:val="00AB6FFF"/>
    <w:rsid w:val="00AC7891"/>
    <w:rsid w:val="00AD1773"/>
    <w:rsid w:val="00AD18C6"/>
    <w:rsid w:val="00AD3B05"/>
    <w:rsid w:val="00AE1F83"/>
    <w:rsid w:val="00B17569"/>
    <w:rsid w:val="00B25D62"/>
    <w:rsid w:val="00B276DD"/>
    <w:rsid w:val="00B40913"/>
    <w:rsid w:val="00B419CC"/>
    <w:rsid w:val="00B47F86"/>
    <w:rsid w:val="00B50336"/>
    <w:rsid w:val="00B85CBB"/>
    <w:rsid w:val="00B9575E"/>
    <w:rsid w:val="00BA07E7"/>
    <w:rsid w:val="00BA7173"/>
    <w:rsid w:val="00BC0F7F"/>
    <w:rsid w:val="00BC140D"/>
    <w:rsid w:val="00BD2038"/>
    <w:rsid w:val="00BD67B8"/>
    <w:rsid w:val="00BD6895"/>
    <w:rsid w:val="00BF445A"/>
    <w:rsid w:val="00C14B99"/>
    <w:rsid w:val="00C375F9"/>
    <w:rsid w:val="00C77290"/>
    <w:rsid w:val="00C811CA"/>
    <w:rsid w:val="00C9387E"/>
    <w:rsid w:val="00CA415E"/>
    <w:rsid w:val="00CA7D11"/>
    <w:rsid w:val="00CD78CF"/>
    <w:rsid w:val="00CF164A"/>
    <w:rsid w:val="00D134F8"/>
    <w:rsid w:val="00D25B56"/>
    <w:rsid w:val="00D265B8"/>
    <w:rsid w:val="00D33D1D"/>
    <w:rsid w:val="00D346CC"/>
    <w:rsid w:val="00D6018D"/>
    <w:rsid w:val="00D70090"/>
    <w:rsid w:val="00D832BB"/>
    <w:rsid w:val="00D87071"/>
    <w:rsid w:val="00DB48D3"/>
    <w:rsid w:val="00DE6A6E"/>
    <w:rsid w:val="00E14961"/>
    <w:rsid w:val="00E2072E"/>
    <w:rsid w:val="00E44B9C"/>
    <w:rsid w:val="00E50AE0"/>
    <w:rsid w:val="00E54FD8"/>
    <w:rsid w:val="00E56050"/>
    <w:rsid w:val="00E61A48"/>
    <w:rsid w:val="00E666A6"/>
    <w:rsid w:val="00E73ABD"/>
    <w:rsid w:val="00E86950"/>
    <w:rsid w:val="00E92F4B"/>
    <w:rsid w:val="00E946FB"/>
    <w:rsid w:val="00EC55EB"/>
    <w:rsid w:val="00ED0519"/>
    <w:rsid w:val="00EE0EBE"/>
    <w:rsid w:val="00EE6D46"/>
    <w:rsid w:val="00F111A0"/>
    <w:rsid w:val="00F12E22"/>
    <w:rsid w:val="00F37D4B"/>
    <w:rsid w:val="00F510E1"/>
    <w:rsid w:val="00F61F51"/>
    <w:rsid w:val="00F73095"/>
    <w:rsid w:val="00F930CF"/>
    <w:rsid w:val="00FA2704"/>
    <w:rsid w:val="00FE6DC1"/>
    <w:rsid w:val="00FF0733"/>
    <w:rsid w:val="00FF2E9E"/>
    <w:rsid w:val="00FF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7E7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A07E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BA07E7"/>
    <w:rPr>
      <w:rFonts w:ascii="Times New Roman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BA07E7"/>
  </w:style>
  <w:style w:type="paragraph" w:styleId="a5">
    <w:name w:val="header"/>
    <w:basedOn w:val="a"/>
    <w:link w:val="Char0"/>
    <w:rsid w:val="00BA07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A07E7"/>
    <w:rPr>
      <w:rFonts w:ascii="Times New Roman" w:eastAsia="宋体" w:hAnsi="Times New Roman" w:cs="Times New Roman"/>
      <w:kern w:val="0"/>
      <w:sz w:val="18"/>
      <w:szCs w:val="18"/>
    </w:rPr>
  </w:style>
  <w:style w:type="paragraph" w:customStyle="1" w:styleId="Char1">
    <w:name w:val="Char"/>
    <w:basedOn w:val="a"/>
    <w:rsid w:val="00BA07E7"/>
    <w:pPr>
      <w:adjustRightInd/>
      <w:spacing w:line="240" w:lineRule="auto"/>
      <w:jc w:val="both"/>
      <w:textAlignment w:val="auto"/>
    </w:pPr>
    <w:rPr>
      <w:rFonts w:ascii="Tahoma" w:hAnsi="Tahoma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42</Characters>
  <Application>Microsoft Office Word</Application>
  <DocSecurity>0</DocSecurity>
  <Lines>1</Lines>
  <Paragraphs>1</Paragraphs>
  <ScaleCrop>false</ScaleCrop>
  <Company>Microsoft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2017-10-31T03:26:00Z</dcterms:created>
  <dcterms:modified xsi:type="dcterms:W3CDTF">2017-10-31T03:33:00Z</dcterms:modified>
</cp:coreProperties>
</file>